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4170" w14:textId="77777777" w:rsidR="00C9468F" w:rsidRPr="000C5D3E" w:rsidRDefault="00C9468F" w:rsidP="002029A3">
      <w:pPr>
        <w:keepLines/>
        <w:autoSpaceDN/>
        <w:spacing w:after="0" w:line="240" w:lineRule="auto"/>
        <w:jc w:val="center"/>
        <w:textAlignment w:val="auto"/>
        <w:rPr>
          <w:rFonts w:ascii="Tahoma" w:eastAsia="Times New Roman" w:hAnsi="Tahoma" w:cs="Tahoma"/>
          <w:i/>
          <w:sz w:val="18"/>
          <w:szCs w:val="18"/>
          <w:lang w:eastAsia="ar-SA"/>
        </w:rPr>
      </w:pPr>
    </w:p>
    <w:tbl>
      <w:tblPr>
        <w:tblpPr w:leftFromText="141" w:rightFromText="141" w:vertAnchor="page" w:horzAnchor="margin" w:tblpY="2986"/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398"/>
      </w:tblGrid>
      <w:tr w:rsidR="00C9468F" w:rsidRPr="00D20811" w14:paraId="49F8A10A" w14:textId="77777777" w:rsidTr="00C9468F">
        <w:trPr>
          <w:trHeight w:val="533"/>
        </w:trPr>
        <w:tc>
          <w:tcPr>
            <w:tcW w:w="9398" w:type="dxa"/>
            <w:shd w:val="clear" w:color="auto" w:fill="DBE5F1"/>
          </w:tcPr>
          <w:p w14:paraId="542F388F" w14:textId="77777777" w:rsidR="00C9468F" w:rsidRPr="00D20811" w:rsidRDefault="00C9468F" w:rsidP="00C9468F">
            <w:pPr>
              <w:keepNext/>
              <w:suppressAutoHyphens w:val="0"/>
              <w:autoSpaceDN/>
              <w:spacing w:after="120" w:line="240" w:lineRule="auto"/>
              <w:textAlignment w:val="auto"/>
              <w:rPr>
                <w:rFonts w:ascii="Tahoma" w:hAnsi="Tahoma" w:cs="Tahoma"/>
                <w:b/>
                <w:caps/>
                <w:sz w:val="18"/>
                <w:szCs w:val="18"/>
                <w:lang w:eastAsia="en-GB"/>
              </w:rPr>
            </w:pPr>
          </w:p>
          <w:p w14:paraId="32999BBE" w14:textId="51DAD6F8" w:rsidR="00C9468F" w:rsidRPr="00D20811" w:rsidRDefault="00D70984" w:rsidP="00FC3152">
            <w:pPr>
              <w:keepNext/>
              <w:suppressAutoHyphens w:val="0"/>
              <w:autoSpaceDN/>
              <w:spacing w:after="240" w:line="240" w:lineRule="auto"/>
              <w:jc w:val="center"/>
              <w:textAlignment w:val="auto"/>
              <w:rPr>
                <w:rFonts w:ascii="Tahoma" w:hAnsi="Tahoma" w:cs="Tahoma"/>
                <w:b/>
                <w:caps/>
                <w:sz w:val="18"/>
                <w:szCs w:val="18"/>
                <w:lang w:eastAsia="en-GB"/>
              </w:rPr>
            </w:pPr>
            <w:r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Oświadczenie, złożone na podstawie art. 117 ust. 4 ustawy z dnia 11 września 2019 r. - Prawo zamówień publicznych</w:t>
            </w:r>
            <w:r w:rsidR="00522A0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F47F7"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="00EF25D5" w:rsidRPr="00EF25D5">
              <w:rPr>
                <w:rFonts w:ascii="Tahoma" w:hAnsi="Tahoma" w:cs="Tahoma"/>
                <w:color w:val="000000" w:themeColor="text1"/>
                <w:kern w:val="2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Dz. U. z 2024, poz. 1320 ze zm.</w:t>
            </w:r>
            <w:r w:rsidR="00D20811" w:rsidRPr="00D20811">
              <w:rPr>
                <w:rFonts w:ascii="Tahoma" w:hAnsi="Tahoma" w:cs="Tahoma"/>
                <w:color w:val="000000" w:themeColor="text1"/>
                <w:kern w:val="2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) </w:t>
            </w:r>
            <w:r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określające,</w:t>
            </w:r>
            <w:r w:rsidR="00FC3152"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jakie elementy zamówienia -</w:t>
            </w:r>
            <w:r w:rsidR="00EF25D5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wykonają poszczególni wykonawcy wspólnie ubiegający się </w:t>
            </w:r>
            <w:r w:rsidR="008F47F7"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 udzielenie</w:t>
            </w:r>
            <w:r w:rsidRPr="00D20811">
              <w:rPr>
                <w:rFonts w:ascii="Tahoma" w:hAnsi="Tahoma" w:cs="Tahoma"/>
                <w:bCs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zamówienia</w:t>
            </w:r>
          </w:p>
        </w:tc>
      </w:tr>
    </w:tbl>
    <w:p w14:paraId="0CE63224" w14:textId="2EFC5DED" w:rsidR="001236D3" w:rsidRDefault="001236D3" w:rsidP="001236D3">
      <w:pPr>
        <w:keepLines/>
        <w:autoSpaceDN/>
        <w:spacing w:before="20" w:after="48" w:line="240" w:lineRule="auto"/>
        <w:jc w:val="right"/>
        <w:textAlignment w:val="auto"/>
        <w:rPr>
          <w:rFonts w:ascii="Tahoma" w:eastAsia="Times New Roman" w:hAnsi="Tahoma" w:cs="Tahoma"/>
          <w:b/>
          <w:bCs/>
          <w:sz w:val="18"/>
          <w:szCs w:val="18"/>
          <w:lang w:eastAsia="ar-SA"/>
        </w:rPr>
      </w:pPr>
      <w:r w:rsidRPr="00D20811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>Załącznik Nr 1 do SWZ</w:t>
      </w:r>
    </w:p>
    <w:p w14:paraId="34BD8F74" w14:textId="35C369A7" w:rsidR="001C14AA" w:rsidRPr="00D20811" w:rsidRDefault="001C14AA" w:rsidP="001236D3">
      <w:pPr>
        <w:keepLines/>
        <w:autoSpaceDN/>
        <w:spacing w:before="20" w:after="48" w:line="240" w:lineRule="auto"/>
        <w:jc w:val="right"/>
        <w:textAlignment w:val="auto"/>
        <w:rPr>
          <w:rFonts w:ascii="Tahoma" w:eastAsia="Times New Roman" w:hAnsi="Tahoma" w:cs="Tahoma"/>
          <w:b/>
          <w:bCs/>
          <w:sz w:val="18"/>
          <w:szCs w:val="18"/>
          <w:lang w:eastAsia="ar-SA"/>
        </w:rPr>
      </w:pPr>
      <w:r w:rsidRPr="001C14AA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 xml:space="preserve">Nr sprawy </w:t>
      </w:r>
      <w:r w:rsidR="00D5766F" w:rsidRPr="00D5766F">
        <w:rPr>
          <w:rFonts w:ascii="Tahoma" w:eastAsia="Times New Roman" w:hAnsi="Tahoma" w:cs="Tahoma"/>
          <w:b/>
          <w:bCs/>
          <w:sz w:val="18"/>
          <w:szCs w:val="18"/>
          <w:lang w:eastAsia="ar-SA"/>
        </w:rPr>
        <w:t>ZP/PN/29/26/NIT/AW/KK</w:t>
      </w:r>
    </w:p>
    <w:p w14:paraId="6246CE61" w14:textId="0AA8FB3E" w:rsidR="002029A3" w:rsidRPr="00D20811" w:rsidRDefault="002029A3" w:rsidP="001236D3">
      <w:pPr>
        <w:keepLines/>
        <w:autoSpaceDN/>
        <w:spacing w:before="20" w:after="48" w:line="240" w:lineRule="auto"/>
        <w:jc w:val="right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51683F98" w14:textId="77777777" w:rsidR="00D70984" w:rsidRPr="00D20811" w:rsidRDefault="00D70984" w:rsidP="00D70984">
      <w:pPr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Nazwa i adres pełnomocnika wykonawców wspólnie ubiegających się o udzielenie zamówienia</w:t>
      </w:r>
    </w:p>
    <w:p w14:paraId="275C9AB0" w14:textId="77777777" w:rsidR="00D70984" w:rsidRPr="00D20811" w:rsidRDefault="00D70984" w:rsidP="00D70984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26A71E11" w14:textId="77777777" w:rsidR="00D70984" w:rsidRPr="00D20811" w:rsidRDefault="00D70984" w:rsidP="00D70984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74393AA1" w14:textId="77777777" w:rsidR="00D70984" w:rsidRPr="00D20811" w:rsidRDefault="00D70984" w:rsidP="00D70984">
      <w:pPr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Nazwa i adres wykonawców wspólnie ubiegających się o udzielenie zamówienia</w:t>
      </w:r>
    </w:p>
    <w:p w14:paraId="528B2521" w14:textId="77777777" w:rsidR="00D70984" w:rsidRPr="00D20811" w:rsidRDefault="00D70984" w:rsidP="00D70984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3F1C3988" w14:textId="77777777" w:rsidR="00D70984" w:rsidRPr="00D20811" w:rsidRDefault="00D70984" w:rsidP="00FC3152">
      <w:pPr>
        <w:keepLines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………………………………………………………………………………………………………..</w:t>
      </w:r>
    </w:p>
    <w:p w14:paraId="462EA376" w14:textId="4D44A382" w:rsidR="006156C4" w:rsidRPr="00D5766F" w:rsidRDefault="00D70984" w:rsidP="00D5766F">
      <w:pPr>
        <w:tabs>
          <w:tab w:val="num" w:pos="1430"/>
        </w:tabs>
        <w:spacing w:before="120" w:line="260" w:lineRule="exact"/>
        <w:jc w:val="both"/>
        <w:rPr>
          <w:rFonts w:ascii="Tahoma" w:hAnsi="Tahoma" w:cs="Tahoma"/>
          <w:bCs/>
          <w:iCs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Uprawniony do reprezentowania wykonawców wspólnie ubiegających się o udzielenie zamówienia na</w:t>
      </w:r>
      <w:bookmarkStart w:id="0" w:name="_Hlk493102123"/>
      <w:r w:rsidR="004E16F8" w:rsidRPr="00D20811">
        <w:rPr>
          <w:rFonts w:ascii="Tahoma" w:hAnsi="Tahoma" w:cs="Tahoma"/>
          <w:bCs/>
          <w:iCs/>
          <w:sz w:val="18"/>
          <w:szCs w:val="18"/>
        </w:rPr>
        <w:t>:</w:t>
      </w:r>
      <w:r w:rsidR="0081650A" w:rsidRPr="00D20811">
        <w:rPr>
          <w:rFonts w:ascii="Tahoma" w:hAnsi="Tahoma" w:cs="Tahoma"/>
          <w:bCs/>
          <w:iCs/>
          <w:sz w:val="18"/>
          <w:szCs w:val="18"/>
        </w:rPr>
        <w:t xml:space="preserve"> </w:t>
      </w:r>
      <w:bookmarkEnd w:id="0"/>
      <w:r w:rsidR="00D5766F">
        <w:rPr>
          <w:rFonts w:ascii="Tahoma" w:hAnsi="Tahoma" w:cs="Tahoma"/>
          <w:b/>
          <w:bCs/>
          <w:iCs/>
          <w:sz w:val="18"/>
          <w:szCs w:val="18"/>
        </w:rPr>
        <w:t>u</w:t>
      </w:r>
      <w:r w:rsidR="00D5766F" w:rsidRPr="00D5766F">
        <w:rPr>
          <w:rFonts w:ascii="Tahoma" w:hAnsi="Tahoma" w:cs="Tahoma"/>
          <w:b/>
          <w:bCs/>
          <w:iCs/>
          <w:sz w:val="18"/>
          <w:szCs w:val="18"/>
        </w:rPr>
        <w:t>sługi serwisowe, wsparcia technicznego i rozwojowego dla systemów informatycznych CompuGroup Medical (CGM)</w:t>
      </w:r>
      <w:r w:rsidR="00D5766F">
        <w:rPr>
          <w:rFonts w:ascii="Tahoma" w:hAnsi="Tahoma" w:cs="Tahoma"/>
          <w:bCs/>
          <w:iCs/>
          <w:sz w:val="18"/>
          <w:szCs w:val="18"/>
        </w:rPr>
        <w:t xml:space="preserve"> </w:t>
      </w:r>
      <w:r w:rsidR="00D5766F" w:rsidRPr="00D5766F">
        <w:rPr>
          <w:rFonts w:ascii="Tahoma" w:hAnsi="Tahoma" w:cs="Tahoma"/>
          <w:b/>
          <w:bCs/>
          <w:iCs/>
          <w:sz w:val="18"/>
          <w:szCs w:val="18"/>
        </w:rPr>
        <w:t>dla Dolnośląskiego Centrum Onkologii, Pulmonologii i Hematologii</w:t>
      </w:r>
    </w:p>
    <w:p w14:paraId="339EB215" w14:textId="77777777" w:rsidR="00786356" w:rsidRDefault="00D70984" w:rsidP="00786356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niniejszym oświadczam,</w:t>
      </w:r>
      <w:r w:rsidR="00DA7990" w:rsidRPr="00D20811">
        <w:rPr>
          <w:rFonts w:ascii="Tahoma" w:hAnsi="Tahoma" w:cs="Tahoma"/>
          <w:sz w:val="18"/>
          <w:szCs w:val="18"/>
        </w:rPr>
        <w:t xml:space="preserve"> że następującą części </w:t>
      </w:r>
      <w:r w:rsidR="005E09DD" w:rsidRPr="00D20811">
        <w:rPr>
          <w:rFonts w:ascii="Tahoma" w:hAnsi="Tahoma" w:cs="Tahoma"/>
          <w:sz w:val="18"/>
          <w:szCs w:val="18"/>
        </w:rPr>
        <w:t>zamówienia wykonają</w:t>
      </w:r>
      <w:r w:rsidRPr="00D20811">
        <w:rPr>
          <w:rFonts w:ascii="Tahoma" w:hAnsi="Tahoma" w:cs="Tahoma"/>
          <w:sz w:val="18"/>
          <w:szCs w:val="18"/>
        </w:rPr>
        <w:t xml:space="preserve"> następujący wykonawcy wspólnie ubiegający </w:t>
      </w:r>
    </w:p>
    <w:p w14:paraId="22DE42D2" w14:textId="18168951" w:rsidR="00D70984" w:rsidRPr="00D20811" w:rsidRDefault="00D70984" w:rsidP="00D70984">
      <w:pPr>
        <w:jc w:val="both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>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70984" w:rsidRPr="00D20811" w14:paraId="2A41E8EC" w14:textId="77777777" w:rsidTr="006B63B0">
        <w:tc>
          <w:tcPr>
            <w:tcW w:w="4606" w:type="dxa"/>
          </w:tcPr>
          <w:p w14:paraId="43B63F8A" w14:textId="77777777" w:rsidR="00D70984" w:rsidRPr="00D20811" w:rsidRDefault="00D70984" w:rsidP="006B63B0">
            <w:pPr>
              <w:suppressAutoHyphens w:val="0"/>
              <w:adjustRightInd w:val="0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0"/>
            </w:tblGrid>
            <w:tr w:rsidR="00D70984" w:rsidRPr="00D20811" w14:paraId="3554DE2E" w14:textId="77777777" w:rsidTr="006B63B0">
              <w:trPr>
                <w:trHeight w:val="443"/>
              </w:trPr>
              <w:tc>
                <w:tcPr>
                  <w:tcW w:w="0" w:type="auto"/>
                </w:tcPr>
                <w:p w14:paraId="41B07563" w14:textId="77777777" w:rsidR="00D70984" w:rsidRPr="00D20811" w:rsidRDefault="00D70984" w:rsidP="006B63B0">
                  <w:pPr>
                    <w:suppressAutoHyphens w:val="0"/>
                    <w:adjustRightInd w:val="0"/>
                    <w:jc w:val="both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Nazwa albo imię i nazwisko, siedziba wykonawcy wspólnie ubiegającego się o udzielenie zamówienia </w:t>
                  </w:r>
                </w:p>
                <w:p w14:paraId="29943227" w14:textId="77777777" w:rsidR="00D70984" w:rsidRPr="00D20811" w:rsidRDefault="00D70984" w:rsidP="006B63B0">
                  <w:pPr>
                    <w:suppressAutoHyphens w:val="0"/>
                    <w:adjustRightInd w:val="0"/>
                    <w:rPr>
                      <w:rFonts w:ascii="Tahoma" w:hAnsi="Tahoma" w:cs="Tahoma"/>
                      <w:sz w:val="18"/>
                      <w:szCs w:val="18"/>
                      <w:lang w:eastAsia="pl-PL"/>
                    </w:rPr>
                  </w:pPr>
                </w:p>
              </w:tc>
            </w:tr>
          </w:tbl>
          <w:p w14:paraId="13DC66A7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95AC347" w14:textId="77777777" w:rsidR="00D70984" w:rsidRPr="00D20811" w:rsidRDefault="00D70984" w:rsidP="006B63B0">
            <w:pPr>
              <w:suppressAutoHyphens w:val="0"/>
              <w:adjustRightInd w:val="0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0"/>
            </w:tblGrid>
            <w:tr w:rsidR="00D70984" w:rsidRPr="00D20811" w14:paraId="40992008" w14:textId="77777777" w:rsidTr="006B63B0">
              <w:trPr>
                <w:trHeight w:val="326"/>
              </w:trPr>
              <w:tc>
                <w:tcPr>
                  <w:tcW w:w="0" w:type="auto"/>
                </w:tcPr>
                <w:p w14:paraId="7A022D84" w14:textId="77777777" w:rsidR="00D70984" w:rsidRPr="00D20811" w:rsidRDefault="00D70984" w:rsidP="006B63B0">
                  <w:pPr>
                    <w:suppressAutoHyphens w:val="0"/>
                    <w:adjustRightInd w:val="0"/>
                    <w:jc w:val="both"/>
                    <w:rPr>
                      <w:rFonts w:ascii="Tahoma" w:hAnsi="Tahoma" w:cs="Tahoma"/>
                      <w:sz w:val="18"/>
                      <w:szCs w:val="18"/>
                      <w:lang w:eastAsia="pl-PL"/>
                    </w:rPr>
                  </w:pPr>
                  <w:r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Zakres </w:t>
                  </w:r>
                  <w:r w:rsidR="00DA7990"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>zamówienia</w:t>
                  </w:r>
                  <w:r w:rsidR="00320C5E"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 (część)</w:t>
                  </w:r>
                  <w:r w:rsidRPr="00D20811"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eastAsia="pl-PL"/>
                    </w:rPr>
                    <w:t xml:space="preserve">, które wykona wykonawca wspólnie ubiegający się o udzielenie zamówienia </w:t>
                  </w:r>
                </w:p>
              </w:tc>
            </w:tr>
          </w:tbl>
          <w:p w14:paraId="4D6EAF24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984" w:rsidRPr="00D20811" w14:paraId="12AB1B71" w14:textId="77777777" w:rsidTr="005E09DD">
        <w:trPr>
          <w:trHeight w:val="464"/>
        </w:trPr>
        <w:tc>
          <w:tcPr>
            <w:tcW w:w="4606" w:type="dxa"/>
          </w:tcPr>
          <w:p w14:paraId="3D916E57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F42D9D3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984" w:rsidRPr="00D20811" w14:paraId="33C8E79D" w14:textId="77777777" w:rsidTr="006B63B0">
        <w:tc>
          <w:tcPr>
            <w:tcW w:w="4606" w:type="dxa"/>
          </w:tcPr>
          <w:p w14:paraId="494882D6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7DD01BD6" w14:textId="77777777" w:rsidR="00D70984" w:rsidRPr="00D20811" w:rsidRDefault="00D70984" w:rsidP="006B63B0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D6A4A14" w14:textId="77777777" w:rsidR="00403830" w:rsidRPr="00D20811" w:rsidRDefault="00403830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31A8A527" w14:textId="77777777" w:rsidR="005E09DD" w:rsidRPr="00D20811" w:rsidRDefault="005E09DD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DD49260" w14:textId="77777777" w:rsidR="005E09DD" w:rsidRPr="00D20811" w:rsidRDefault="005E09DD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06B82943" w14:textId="6CFD512E" w:rsidR="004E055D" w:rsidRDefault="00233A00" w:rsidP="004E055D">
      <w:pPr>
        <w:suppressAutoHyphens w:val="0"/>
        <w:autoSpaceDN/>
        <w:spacing w:after="0" w:line="360" w:lineRule="auto"/>
        <w:textAlignment w:val="auto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sz w:val="18"/>
          <w:szCs w:val="18"/>
        </w:rPr>
        <w:tab/>
      </w:r>
      <w:r w:rsidR="005E09DD" w:rsidRPr="00D20811">
        <w:rPr>
          <w:rFonts w:ascii="Tahoma" w:hAnsi="Tahoma" w:cs="Tahoma"/>
          <w:sz w:val="18"/>
          <w:szCs w:val="18"/>
        </w:rPr>
        <w:t>……………</w:t>
      </w:r>
      <w:r w:rsidRPr="00D20811">
        <w:rPr>
          <w:rFonts w:ascii="Tahoma" w:hAnsi="Tahoma" w:cs="Tahoma"/>
          <w:sz w:val="18"/>
          <w:szCs w:val="18"/>
        </w:rPr>
        <w:t>…………………………………………</w:t>
      </w:r>
      <w:r w:rsidR="009866F0">
        <w:rPr>
          <w:rFonts w:ascii="Tahoma" w:hAnsi="Tahoma" w:cs="Tahoma"/>
          <w:sz w:val="18"/>
          <w:szCs w:val="18"/>
        </w:rPr>
        <w:t>……………………………………………….</w:t>
      </w:r>
    </w:p>
    <w:p w14:paraId="71266D9F" w14:textId="0E5C51BB" w:rsidR="000C5D3E" w:rsidRPr="004E055D" w:rsidRDefault="000C5D3E" w:rsidP="004E055D">
      <w:pPr>
        <w:suppressAutoHyphens w:val="0"/>
        <w:autoSpaceDN/>
        <w:spacing w:after="0" w:line="360" w:lineRule="auto"/>
        <w:textAlignment w:val="auto"/>
        <w:rPr>
          <w:rFonts w:ascii="Tahoma" w:hAnsi="Tahoma" w:cs="Tahoma"/>
          <w:sz w:val="18"/>
          <w:szCs w:val="18"/>
        </w:rPr>
      </w:pPr>
      <w:r w:rsidRPr="00D20811">
        <w:rPr>
          <w:rFonts w:ascii="Tahoma" w:hAnsi="Tahoma" w:cs="Tahoma"/>
          <w:i/>
          <w:sz w:val="18"/>
          <w:szCs w:val="18"/>
        </w:rPr>
        <w:t xml:space="preserve">Data; kwalifikowany podpis elektroniczny </w:t>
      </w:r>
      <w:r w:rsidR="004E055D" w:rsidRPr="004E055D">
        <w:rPr>
          <w:rFonts w:ascii="Tahoma" w:hAnsi="Tahoma" w:cs="Tahoma"/>
          <w:i/>
          <w:sz w:val="18"/>
          <w:szCs w:val="18"/>
        </w:rPr>
        <w:t>osób uprawionych do reprezentacji Wykonawcy</w:t>
      </w:r>
    </w:p>
    <w:sectPr w:rsidR="000C5D3E" w:rsidRPr="004E055D" w:rsidSect="005324B9">
      <w:headerReference w:type="default" r:id="rId12"/>
      <w:footerReference w:type="default" r:id="rId13"/>
      <w:pgSz w:w="11906" w:h="16838"/>
      <w:pgMar w:top="1440" w:right="1080" w:bottom="1440" w:left="1080" w:header="130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ADA90" w14:textId="77777777" w:rsidR="00C754AA" w:rsidRDefault="00C754AA">
      <w:pPr>
        <w:spacing w:after="0" w:line="240" w:lineRule="auto"/>
      </w:pPr>
      <w:r>
        <w:separator/>
      </w:r>
    </w:p>
  </w:endnote>
  <w:endnote w:type="continuationSeparator" w:id="0">
    <w:p w14:paraId="7087B728" w14:textId="77777777" w:rsidR="00C754AA" w:rsidRDefault="00C75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1822317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3E14B29" w14:textId="29EE6285" w:rsidR="003722F4" w:rsidRPr="003722F4" w:rsidRDefault="003722F4">
        <w:pPr>
          <w:pStyle w:val="Stopka"/>
          <w:rPr>
            <w:rFonts w:ascii="Tahoma" w:hAnsi="Tahoma" w:cs="Tahoma"/>
            <w:sz w:val="18"/>
            <w:szCs w:val="18"/>
          </w:rPr>
        </w:pPr>
        <w:r w:rsidRPr="003722F4">
          <w:rPr>
            <w:rFonts w:ascii="Tahoma" w:hAnsi="Tahoma" w:cs="Tahoma"/>
            <w:sz w:val="18"/>
            <w:szCs w:val="18"/>
          </w:rPr>
          <w:fldChar w:fldCharType="begin"/>
        </w:r>
        <w:r w:rsidRPr="003722F4">
          <w:rPr>
            <w:rFonts w:ascii="Tahoma" w:hAnsi="Tahoma" w:cs="Tahoma"/>
            <w:sz w:val="18"/>
            <w:szCs w:val="18"/>
          </w:rPr>
          <w:instrText>PAGE   \* MERGEFORMAT</w:instrText>
        </w:r>
        <w:r w:rsidRPr="003722F4">
          <w:rPr>
            <w:rFonts w:ascii="Tahoma" w:hAnsi="Tahoma" w:cs="Tahoma"/>
            <w:sz w:val="18"/>
            <w:szCs w:val="18"/>
          </w:rPr>
          <w:fldChar w:fldCharType="separate"/>
        </w:r>
        <w:r w:rsidRPr="003722F4">
          <w:rPr>
            <w:rFonts w:ascii="Tahoma" w:hAnsi="Tahoma" w:cs="Tahoma"/>
            <w:sz w:val="18"/>
            <w:szCs w:val="18"/>
            <w:lang w:val="pl-PL"/>
          </w:rPr>
          <w:t>2</w:t>
        </w:r>
        <w:r w:rsidRPr="003722F4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1127C307" w14:textId="77777777" w:rsidR="00003343" w:rsidRDefault="00003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3A4D" w14:textId="77777777" w:rsidR="00C754AA" w:rsidRDefault="00C754A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B1B435" w14:textId="77777777" w:rsidR="00C754AA" w:rsidRDefault="00C75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7CCC" w14:textId="65FFDDDB" w:rsidR="00C9468F" w:rsidRDefault="003722F4" w:rsidP="005324B9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noProof/>
        <w:sz w:val="16"/>
        <w:szCs w:val="16"/>
      </w:rPr>
      <w:drawing>
        <wp:inline distT="0" distB="0" distL="0" distR="0" wp14:anchorId="5ABBD71A" wp14:editId="23EF002A">
          <wp:extent cx="5944235" cy="701040"/>
          <wp:effectExtent l="0" t="0" r="0" b="3810"/>
          <wp:docPr id="20889992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3743F5" w14:textId="36BAA8AC" w:rsidR="006864F0" w:rsidRPr="00945876" w:rsidRDefault="006864F0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135292090">
    <w:abstractNumId w:val="10"/>
    <w:lvlOverride w:ilvl="0">
      <w:startOverride w:val="1"/>
    </w:lvlOverride>
  </w:num>
  <w:num w:numId="2" w16cid:durableId="1410806434">
    <w:abstractNumId w:val="9"/>
    <w:lvlOverride w:ilvl="0">
      <w:startOverride w:val="1"/>
    </w:lvlOverride>
  </w:num>
  <w:num w:numId="3" w16cid:durableId="894973074">
    <w:abstractNumId w:val="10"/>
  </w:num>
  <w:num w:numId="4" w16cid:durableId="1904294934">
    <w:abstractNumId w:val="9"/>
  </w:num>
  <w:num w:numId="5" w16cid:durableId="1360551363">
    <w:abstractNumId w:val="5"/>
  </w:num>
  <w:num w:numId="6" w16cid:durableId="990987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245869">
    <w:abstractNumId w:val="11"/>
  </w:num>
  <w:num w:numId="8" w16cid:durableId="49504939">
    <w:abstractNumId w:val="2"/>
  </w:num>
  <w:num w:numId="9" w16cid:durableId="314990544">
    <w:abstractNumId w:val="4"/>
  </w:num>
  <w:num w:numId="10" w16cid:durableId="1775055968">
    <w:abstractNumId w:val="1"/>
  </w:num>
  <w:num w:numId="11" w16cid:durableId="360128120">
    <w:abstractNumId w:val="6"/>
  </w:num>
  <w:num w:numId="12" w16cid:durableId="337738516">
    <w:abstractNumId w:val="8"/>
    <w:lvlOverride w:ilvl="0">
      <w:startOverride w:val="1"/>
    </w:lvlOverride>
  </w:num>
  <w:num w:numId="13" w16cid:durableId="1978147162">
    <w:abstractNumId w:val="7"/>
  </w:num>
  <w:num w:numId="14" w16cid:durableId="5578629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3F47"/>
    <w:rsid w:val="00007F3D"/>
    <w:rsid w:val="000204C2"/>
    <w:rsid w:val="000306DC"/>
    <w:rsid w:val="0003131D"/>
    <w:rsid w:val="00032497"/>
    <w:rsid w:val="00034B91"/>
    <w:rsid w:val="00034F9F"/>
    <w:rsid w:val="000364A6"/>
    <w:rsid w:val="00040A43"/>
    <w:rsid w:val="000442BF"/>
    <w:rsid w:val="00052B48"/>
    <w:rsid w:val="00062187"/>
    <w:rsid w:val="0006547B"/>
    <w:rsid w:val="00074784"/>
    <w:rsid w:val="00076C09"/>
    <w:rsid w:val="00082400"/>
    <w:rsid w:val="00086C4D"/>
    <w:rsid w:val="00091846"/>
    <w:rsid w:val="000922C7"/>
    <w:rsid w:val="000A0E2C"/>
    <w:rsid w:val="000A2EA1"/>
    <w:rsid w:val="000B697C"/>
    <w:rsid w:val="000B7688"/>
    <w:rsid w:val="000C12C5"/>
    <w:rsid w:val="000C22C7"/>
    <w:rsid w:val="000C5D3E"/>
    <w:rsid w:val="000D500C"/>
    <w:rsid w:val="000F459B"/>
    <w:rsid w:val="000F6D96"/>
    <w:rsid w:val="000F7224"/>
    <w:rsid w:val="00103606"/>
    <w:rsid w:val="00106762"/>
    <w:rsid w:val="0012057B"/>
    <w:rsid w:val="001236D3"/>
    <w:rsid w:val="00127B8B"/>
    <w:rsid w:val="00132C13"/>
    <w:rsid w:val="00133166"/>
    <w:rsid w:val="00164EEF"/>
    <w:rsid w:val="0017009A"/>
    <w:rsid w:val="00194948"/>
    <w:rsid w:val="001B2D7E"/>
    <w:rsid w:val="001B7096"/>
    <w:rsid w:val="001C14AA"/>
    <w:rsid w:val="001C25CA"/>
    <w:rsid w:val="001C4387"/>
    <w:rsid w:val="001D672C"/>
    <w:rsid w:val="001D7F9A"/>
    <w:rsid w:val="001E43CC"/>
    <w:rsid w:val="001E6F55"/>
    <w:rsid w:val="001F1963"/>
    <w:rsid w:val="002029A3"/>
    <w:rsid w:val="00206D78"/>
    <w:rsid w:val="00214A7F"/>
    <w:rsid w:val="00226B78"/>
    <w:rsid w:val="002327E6"/>
    <w:rsid w:val="00233A00"/>
    <w:rsid w:val="00254F7B"/>
    <w:rsid w:val="00282AA0"/>
    <w:rsid w:val="00292030"/>
    <w:rsid w:val="00296027"/>
    <w:rsid w:val="002E1B89"/>
    <w:rsid w:val="002E533B"/>
    <w:rsid w:val="002F0D87"/>
    <w:rsid w:val="003016A8"/>
    <w:rsid w:val="0030209B"/>
    <w:rsid w:val="003078B6"/>
    <w:rsid w:val="00307D3E"/>
    <w:rsid w:val="0031328C"/>
    <w:rsid w:val="00316EB0"/>
    <w:rsid w:val="00320C5E"/>
    <w:rsid w:val="00327400"/>
    <w:rsid w:val="00327942"/>
    <w:rsid w:val="003332F5"/>
    <w:rsid w:val="003334FD"/>
    <w:rsid w:val="003355A0"/>
    <w:rsid w:val="00336013"/>
    <w:rsid w:val="00356F61"/>
    <w:rsid w:val="0037224A"/>
    <w:rsid w:val="003722F4"/>
    <w:rsid w:val="003760A4"/>
    <w:rsid w:val="0038038D"/>
    <w:rsid w:val="0038250F"/>
    <w:rsid w:val="00385FE3"/>
    <w:rsid w:val="003A22F1"/>
    <w:rsid w:val="003A5F15"/>
    <w:rsid w:val="003B1BAB"/>
    <w:rsid w:val="003B7B9A"/>
    <w:rsid w:val="003D0119"/>
    <w:rsid w:val="003D47CB"/>
    <w:rsid w:val="003D6D41"/>
    <w:rsid w:val="003E2F9C"/>
    <w:rsid w:val="003E7B53"/>
    <w:rsid w:val="003F2B10"/>
    <w:rsid w:val="00403830"/>
    <w:rsid w:val="00403B0E"/>
    <w:rsid w:val="0040544F"/>
    <w:rsid w:val="004142F2"/>
    <w:rsid w:val="004210B6"/>
    <w:rsid w:val="00427EB9"/>
    <w:rsid w:val="0044021E"/>
    <w:rsid w:val="004440B2"/>
    <w:rsid w:val="00445059"/>
    <w:rsid w:val="004458A0"/>
    <w:rsid w:val="00454419"/>
    <w:rsid w:val="00464CCC"/>
    <w:rsid w:val="00473714"/>
    <w:rsid w:val="00475275"/>
    <w:rsid w:val="00484A8A"/>
    <w:rsid w:val="004969D3"/>
    <w:rsid w:val="004A24F8"/>
    <w:rsid w:val="004A2B24"/>
    <w:rsid w:val="004C238D"/>
    <w:rsid w:val="004D0179"/>
    <w:rsid w:val="004D5A4D"/>
    <w:rsid w:val="004E055D"/>
    <w:rsid w:val="004E16F8"/>
    <w:rsid w:val="004F0AEE"/>
    <w:rsid w:val="004F1A9A"/>
    <w:rsid w:val="004F53D8"/>
    <w:rsid w:val="005011B1"/>
    <w:rsid w:val="00511DD6"/>
    <w:rsid w:val="005149BB"/>
    <w:rsid w:val="00515466"/>
    <w:rsid w:val="00515868"/>
    <w:rsid w:val="005166FB"/>
    <w:rsid w:val="00522984"/>
    <w:rsid w:val="00522A08"/>
    <w:rsid w:val="005324B9"/>
    <w:rsid w:val="00534606"/>
    <w:rsid w:val="00535DDF"/>
    <w:rsid w:val="00554134"/>
    <w:rsid w:val="00565050"/>
    <w:rsid w:val="005679C0"/>
    <w:rsid w:val="00567F30"/>
    <w:rsid w:val="00577832"/>
    <w:rsid w:val="00595469"/>
    <w:rsid w:val="005A4A8B"/>
    <w:rsid w:val="005A5E0B"/>
    <w:rsid w:val="005B6F20"/>
    <w:rsid w:val="005C11B0"/>
    <w:rsid w:val="005C3FEE"/>
    <w:rsid w:val="005C54CA"/>
    <w:rsid w:val="005C5ECB"/>
    <w:rsid w:val="005D004B"/>
    <w:rsid w:val="005D0D1A"/>
    <w:rsid w:val="005D4CED"/>
    <w:rsid w:val="005E09DD"/>
    <w:rsid w:val="005E3F94"/>
    <w:rsid w:val="005E4C48"/>
    <w:rsid w:val="005E6817"/>
    <w:rsid w:val="00601CCF"/>
    <w:rsid w:val="006119BE"/>
    <w:rsid w:val="00611D6B"/>
    <w:rsid w:val="006156C4"/>
    <w:rsid w:val="00616F46"/>
    <w:rsid w:val="0063293A"/>
    <w:rsid w:val="00644595"/>
    <w:rsid w:val="00660959"/>
    <w:rsid w:val="00662ED8"/>
    <w:rsid w:val="00666952"/>
    <w:rsid w:val="006809EE"/>
    <w:rsid w:val="00682ACB"/>
    <w:rsid w:val="006864F0"/>
    <w:rsid w:val="006B227C"/>
    <w:rsid w:val="006B63B0"/>
    <w:rsid w:val="006B78B7"/>
    <w:rsid w:val="006C0879"/>
    <w:rsid w:val="006C129A"/>
    <w:rsid w:val="006D2337"/>
    <w:rsid w:val="006D4CDF"/>
    <w:rsid w:val="006E44A9"/>
    <w:rsid w:val="006E7065"/>
    <w:rsid w:val="006F258D"/>
    <w:rsid w:val="006F5DDA"/>
    <w:rsid w:val="0071110D"/>
    <w:rsid w:val="0071252F"/>
    <w:rsid w:val="007132A3"/>
    <w:rsid w:val="00715330"/>
    <w:rsid w:val="007252B7"/>
    <w:rsid w:val="0073626F"/>
    <w:rsid w:val="007403A5"/>
    <w:rsid w:val="00750853"/>
    <w:rsid w:val="007540CB"/>
    <w:rsid w:val="00754CB8"/>
    <w:rsid w:val="00755D42"/>
    <w:rsid w:val="00763912"/>
    <w:rsid w:val="00775BBF"/>
    <w:rsid w:val="00785317"/>
    <w:rsid w:val="00786356"/>
    <w:rsid w:val="00795A10"/>
    <w:rsid w:val="007D4497"/>
    <w:rsid w:val="007D6DC9"/>
    <w:rsid w:val="007D7A1D"/>
    <w:rsid w:val="007E3114"/>
    <w:rsid w:val="007E3CA1"/>
    <w:rsid w:val="007E4A60"/>
    <w:rsid w:val="007F3290"/>
    <w:rsid w:val="007F7A9C"/>
    <w:rsid w:val="00810E00"/>
    <w:rsid w:val="0081650A"/>
    <w:rsid w:val="008212A2"/>
    <w:rsid w:val="00826BA5"/>
    <w:rsid w:val="00831896"/>
    <w:rsid w:val="008536BD"/>
    <w:rsid w:val="00853BA1"/>
    <w:rsid w:val="00860B64"/>
    <w:rsid w:val="00872A4B"/>
    <w:rsid w:val="008828E5"/>
    <w:rsid w:val="00883F31"/>
    <w:rsid w:val="00891FC1"/>
    <w:rsid w:val="00893B19"/>
    <w:rsid w:val="00895E31"/>
    <w:rsid w:val="008A08E5"/>
    <w:rsid w:val="008A1D01"/>
    <w:rsid w:val="008A6699"/>
    <w:rsid w:val="008C2532"/>
    <w:rsid w:val="008D6498"/>
    <w:rsid w:val="008D6C9C"/>
    <w:rsid w:val="008F1145"/>
    <w:rsid w:val="008F47F7"/>
    <w:rsid w:val="008F50F9"/>
    <w:rsid w:val="008F5BD5"/>
    <w:rsid w:val="0092068D"/>
    <w:rsid w:val="0094082A"/>
    <w:rsid w:val="009439FE"/>
    <w:rsid w:val="00945876"/>
    <w:rsid w:val="0098187A"/>
    <w:rsid w:val="009866F0"/>
    <w:rsid w:val="00996A58"/>
    <w:rsid w:val="009971D4"/>
    <w:rsid w:val="009A4DAB"/>
    <w:rsid w:val="009B441E"/>
    <w:rsid w:val="009D21EF"/>
    <w:rsid w:val="009D2749"/>
    <w:rsid w:val="009D31E7"/>
    <w:rsid w:val="009D4A89"/>
    <w:rsid w:val="009D6EC1"/>
    <w:rsid w:val="009D7F80"/>
    <w:rsid w:val="009E0B70"/>
    <w:rsid w:val="009F214F"/>
    <w:rsid w:val="009F2A1D"/>
    <w:rsid w:val="00A01F4C"/>
    <w:rsid w:val="00A10E6A"/>
    <w:rsid w:val="00A11756"/>
    <w:rsid w:val="00A17653"/>
    <w:rsid w:val="00A21CC9"/>
    <w:rsid w:val="00A2613A"/>
    <w:rsid w:val="00A266AC"/>
    <w:rsid w:val="00A36729"/>
    <w:rsid w:val="00A46870"/>
    <w:rsid w:val="00A53537"/>
    <w:rsid w:val="00A53C02"/>
    <w:rsid w:val="00A63002"/>
    <w:rsid w:val="00A71594"/>
    <w:rsid w:val="00A75695"/>
    <w:rsid w:val="00A76D3E"/>
    <w:rsid w:val="00A77304"/>
    <w:rsid w:val="00A8034E"/>
    <w:rsid w:val="00A8271C"/>
    <w:rsid w:val="00A83A1B"/>
    <w:rsid w:val="00A87BDF"/>
    <w:rsid w:val="00A95BDB"/>
    <w:rsid w:val="00A96FF6"/>
    <w:rsid w:val="00AA44A2"/>
    <w:rsid w:val="00AB116F"/>
    <w:rsid w:val="00AD5B57"/>
    <w:rsid w:val="00AE1139"/>
    <w:rsid w:val="00AE2759"/>
    <w:rsid w:val="00AE5193"/>
    <w:rsid w:val="00AE5349"/>
    <w:rsid w:val="00AF0C8C"/>
    <w:rsid w:val="00B42A0B"/>
    <w:rsid w:val="00B4622F"/>
    <w:rsid w:val="00B50224"/>
    <w:rsid w:val="00B77588"/>
    <w:rsid w:val="00B85C7D"/>
    <w:rsid w:val="00B86169"/>
    <w:rsid w:val="00B91E47"/>
    <w:rsid w:val="00B92724"/>
    <w:rsid w:val="00B976AA"/>
    <w:rsid w:val="00BA3479"/>
    <w:rsid w:val="00BB2B7B"/>
    <w:rsid w:val="00BB527E"/>
    <w:rsid w:val="00BB606D"/>
    <w:rsid w:val="00BB6AF4"/>
    <w:rsid w:val="00BB76DD"/>
    <w:rsid w:val="00BD040B"/>
    <w:rsid w:val="00BD095F"/>
    <w:rsid w:val="00BE7234"/>
    <w:rsid w:val="00BF178C"/>
    <w:rsid w:val="00BF333F"/>
    <w:rsid w:val="00C04644"/>
    <w:rsid w:val="00C22B4A"/>
    <w:rsid w:val="00C23915"/>
    <w:rsid w:val="00C507DD"/>
    <w:rsid w:val="00C57875"/>
    <w:rsid w:val="00C754AA"/>
    <w:rsid w:val="00C9468F"/>
    <w:rsid w:val="00C9473E"/>
    <w:rsid w:val="00C9706C"/>
    <w:rsid w:val="00CA7F5A"/>
    <w:rsid w:val="00CC05C3"/>
    <w:rsid w:val="00CD7908"/>
    <w:rsid w:val="00CE281A"/>
    <w:rsid w:val="00CF0EAE"/>
    <w:rsid w:val="00D0258E"/>
    <w:rsid w:val="00D037C6"/>
    <w:rsid w:val="00D1118F"/>
    <w:rsid w:val="00D11CDD"/>
    <w:rsid w:val="00D20811"/>
    <w:rsid w:val="00D3295F"/>
    <w:rsid w:val="00D54692"/>
    <w:rsid w:val="00D5766F"/>
    <w:rsid w:val="00D62C96"/>
    <w:rsid w:val="00D64A6F"/>
    <w:rsid w:val="00D663CF"/>
    <w:rsid w:val="00D665F0"/>
    <w:rsid w:val="00D704DB"/>
    <w:rsid w:val="00D70984"/>
    <w:rsid w:val="00D73C7C"/>
    <w:rsid w:val="00D77BAC"/>
    <w:rsid w:val="00D85931"/>
    <w:rsid w:val="00D91AE9"/>
    <w:rsid w:val="00D94221"/>
    <w:rsid w:val="00DA1900"/>
    <w:rsid w:val="00DA20FC"/>
    <w:rsid w:val="00DA7393"/>
    <w:rsid w:val="00DA7990"/>
    <w:rsid w:val="00DC0D15"/>
    <w:rsid w:val="00DC2AC3"/>
    <w:rsid w:val="00DD1A3F"/>
    <w:rsid w:val="00DF0744"/>
    <w:rsid w:val="00E023D4"/>
    <w:rsid w:val="00E02D37"/>
    <w:rsid w:val="00E37288"/>
    <w:rsid w:val="00E37F8A"/>
    <w:rsid w:val="00E5035C"/>
    <w:rsid w:val="00E55AF9"/>
    <w:rsid w:val="00E66C9B"/>
    <w:rsid w:val="00E7629B"/>
    <w:rsid w:val="00E823AB"/>
    <w:rsid w:val="00E823EB"/>
    <w:rsid w:val="00E85FA6"/>
    <w:rsid w:val="00E87C4C"/>
    <w:rsid w:val="00E951CF"/>
    <w:rsid w:val="00EB48EF"/>
    <w:rsid w:val="00EC1F8E"/>
    <w:rsid w:val="00EC7645"/>
    <w:rsid w:val="00ED0E27"/>
    <w:rsid w:val="00ED71BC"/>
    <w:rsid w:val="00ED7565"/>
    <w:rsid w:val="00EF25D5"/>
    <w:rsid w:val="00EF4319"/>
    <w:rsid w:val="00EF5231"/>
    <w:rsid w:val="00F17D9F"/>
    <w:rsid w:val="00F26BC5"/>
    <w:rsid w:val="00F2723B"/>
    <w:rsid w:val="00F57DF9"/>
    <w:rsid w:val="00F6225F"/>
    <w:rsid w:val="00F82ADF"/>
    <w:rsid w:val="00F85D55"/>
    <w:rsid w:val="00FA440D"/>
    <w:rsid w:val="00FC19F9"/>
    <w:rsid w:val="00FC3152"/>
    <w:rsid w:val="00FD3F58"/>
    <w:rsid w:val="00FE468F"/>
    <w:rsid w:val="00FF1A96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A1930"/>
  <w15:chartTrackingRefBased/>
  <w15:docId w15:val="{68C543E7-55AF-4EB3-8A75-7870498AC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E43C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tabs>
        <w:tab w:val="clear" w:pos="1417"/>
        <w:tab w:val="num" w:pos="360"/>
      </w:tabs>
      <w:suppressAutoHyphens w:val="0"/>
      <w:autoSpaceDN/>
      <w:spacing w:before="120" w:after="120" w:line="240" w:lineRule="auto"/>
      <w:ind w:left="0" w:firstLine="0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agwek2">
    <w:name w:val="Nagłówek2"/>
    <w:basedOn w:val="Normalny"/>
    <w:next w:val="Tekstpodstawowy"/>
    <w:rsid w:val="00EB48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EB48EF"/>
    <w:rPr>
      <w:sz w:val="22"/>
      <w:szCs w:val="22"/>
      <w:lang w:eastAsia="en-US"/>
    </w:rPr>
  </w:style>
  <w:style w:type="character" w:customStyle="1" w:styleId="contentpasted1">
    <w:name w:val="contentpasted1"/>
    <w:rsid w:val="00C9468F"/>
  </w:style>
  <w:style w:type="character" w:customStyle="1" w:styleId="Nagwek5Znak">
    <w:name w:val="Nagłówek 5 Znak"/>
    <w:link w:val="Nagwek5"/>
    <w:uiPriority w:val="9"/>
    <w:rsid w:val="001E43C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ekstpodstawowywcity">
    <w:name w:val="Body Text Indent"/>
    <w:basedOn w:val="Normalny"/>
    <w:link w:val="TekstpodstawowywcityZnak"/>
    <w:rsid w:val="000C5D3E"/>
    <w:pPr>
      <w:autoSpaceDN/>
      <w:spacing w:after="120"/>
      <w:ind w:left="283"/>
      <w:textAlignment w:val="auto"/>
    </w:pPr>
    <w:rPr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0C5D3E"/>
    <w:rPr>
      <w:sz w:val="22"/>
      <w:szCs w:val="22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XVYZ2RJUY6W5-1997397145-1409744</_dlc_DocId>
    <_dlc_DocIdUrl xmlns="c8e76abc-b101-4621-ace8-9962963fbc05">
      <Url>https://dcopih.sharepoint.com/sites/wspolne-dcopih/_layouts/15/DocIdRedir.aspx?ID=XVYZ2RJUY6W5-1997397145-1409744</Url>
      <Description>XVYZ2RJUY6W5-1997397145-1409744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14BAA3-AFD5-41C9-B7E7-5A302703BB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AA52D-C240-4063-9A12-B827F537ACBB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3.xml><?xml version="1.0" encoding="utf-8"?>
<ds:datastoreItem xmlns:ds="http://schemas.openxmlformats.org/officeDocument/2006/customXml" ds:itemID="{4EF6F796-7521-42BF-81EB-1059ED6FB3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9AF6C-7DA8-4150-B588-E14C59D8AB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CD46FA-5F65-4C19-89E7-8DEEE651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1208</Characters>
  <Application>Microsoft Office Word</Application>
  <DocSecurity>0</DocSecurity>
  <Lines>201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</dc:creator>
  <cp:keywords/>
  <cp:lastModifiedBy>Katarzyna Kuzyk</cp:lastModifiedBy>
  <cp:revision>3</cp:revision>
  <cp:lastPrinted>2025-12-11T08:12:00Z</cp:lastPrinted>
  <dcterms:created xsi:type="dcterms:W3CDTF">2026-04-02T09:43:00Z</dcterms:created>
  <dcterms:modified xsi:type="dcterms:W3CDTF">2026-04-02T09:45:00Z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3614000</vt:r8>
  </property>
  <property fmtid="{D5CDD505-2E9C-101B-9397-08002B2CF9AE}" pid="4" name="_dlc_DocIdItemGuid">
    <vt:lpwstr>ccaead86-6809-56db-a112-488c1be5f9d2</vt:lpwstr>
  </property>
</Properties>
</file>